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32673" w14:textId="77777777" w:rsidR="00656561" w:rsidRDefault="00656561"/>
    <w:p w14:paraId="4D16C6B2" w14:textId="77777777" w:rsidR="00FD256E" w:rsidRDefault="00FD256E"/>
    <w:p w14:paraId="2EB3E65E" w14:textId="77777777" w:rsidR="00AF6D92" w:rsidRDefault="00AF6D92" w:rsidP="00201E86">
      <w:pPr>
        <w:jc w:val="right"/>
        <w:rPr>
          <w:rFonts w:ascii="Arial Narrow" w:hAnsi="Arial Narrow"/>
          <w:sz w:val="24"/>
          <w:szCs w:val="24"/>
        </w:rPr>
      </w:pPr>
    </w:p>
    <w:p w14:paraId="7DD167FD" w14:textId="159C8172" w:rsidR="00201E86" w:rsidRPr="00C71894" w:rsidRDefault="00BE4404" w:rsidP="00201E86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Ciudad de México a __ de ______ </w:t>
      </w:r>
      <w:proofErr w:type="spellStart"/>
      <w:r>
        <w:rPr>
          <w:rFonts w:ascii="Arial Narrow" w:hAnsi="Arial Narrow"/>
          <w:sz w:val="24"/>
          <w:szCs w:val="24"/>
        </w:rPr>
        <w:t>de</w:t>
      </w:r>
      <w:proofErr w:type="spellEnd"/>
      <w:r>
        <w:rPr>
          <w:rFonts w:ascii="Arial Narrow" w:hAnsi="Arial Narrow"/>
          <w:sz w:val="24"/>
          <w:szCs w:val="24"/>
        </w:rPr>
        <w:t xml:space="preserve"> 202_.</w:t>
      </w:r>
    </w:p>
    <w:p w14:paraId="59D6D821" w14:textId="57D393C9" w:rsidR="00656561" w:rsidRPr="00C71894" w:rsidRDefault="00656561">
      <w:pPr>
        <w:rPr>
          <w:rFonts w:ascii="Arial Narrow" w:hAnsi="Arial Narrow"/>
          <w:sz w:val="24"/>
          <w:szCs w:val="24"/>
        </w:rPr>
      </w:pPr>
    </w:p>
    <w:p w14:paraId="222E3E49" w14:textId="017BE85C" w:rsidR="00201E86" w:rsidRDefault="009A2E78" w:rsidP="00382D4C">
      <w:pPr>
        <w:spacing w:line="276" w:lineRule="auto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Lic. Consuelo Arriaga De Jesús</w:t>
      </w:r>
    </w:p>
    <w:p w14:paraId="098DB2EB" w14:textId="51E62D53" w:rsidR="009A2E78" w:rsidRPr="009A2E78" w:rsidRDefault="009A2E78" w:rsidP="00382D4C">
      <w:pPr>
        <w:spacing w:line="276" w:lineRule="auto"/>
        <w:rPr>
          <w:rFonts w:ascii="Arial Narrow" w:hAnsi="Arial Narrow" w:cs="Arial"/>
          <w:bCs/>
          <w:sz w:val="24"/>
          <w:szCs w:val="24"/>
        </w:rPr>
      </w:pPr>
      <w:r w:rsidRPr="009A2E78">
        <w:rPr>
          <w:rFonts w:ascii="Arial Narrow" w:hAnsi="Arial Narrow" w:cs="Arial"/>
          <w:bCs/>
          <w:sz w:val="24"/>
          <w:szCs w:val="24"/>
        </w:rPr>
        <w:t>Jefa del Proyecto de Vinculación</w:t>
      </w:r>
    </w:p>
    <w:p w14:paraId="63183741" w14:textId="75DF5E7C" w:rsidR="00201E86" w:rsidRDefault="0000217B" w:rsidP="00382D4C">
      <w:pPr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Coordinación</w:t>
      </w:r>
      <w:r w:rsidR="00201E86" w:rsidRPr="00C71894">
        <w:rPr>
          <w:rFonts w:ascii="Arial Narrow" w:hAnsi="Arial Narrow" w:cs="Arial"/>
          <w:sz w:val="24"/>
          <w:szCs w:val="24"/>
        </w:rPr>
        <w:t xml:space="preserve"> de Vinculación</w:t>
      </w:r>
    </w:p>
    <w:p w14:paraId="7EC4A165" w14:textId="1538C3CB" w:rsidR="00BE4404" w:rsidRDefault="009A2E78" w:rsidP="00377FDB">
      <w:pPr>
        <w:spacing w:line="276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Unidad Cuajimalpa</w:t>
      </w:r>
    </w:p>
    <w:p w14:paraId="3DBC0941" w14:textId="77777777" w:rsidR="0000217B" w:rsidRPr="00377FDB" w:rsidRDefault="0000217B" w:rsidP="00377FDB">
      <w:pPr>
        <w:spacing w:line="276" w:lineRule="auto"/>
        <w:rPr>
          <w:rFonts w:ascii="Arial Narrow" w:hAnsi="Arial Narrow" w:cs="Arial"/>
          <w:sz w:val="24"/>
          <w:szCs w:val="24"/>
        </w:rPr>
      </w:pPr>
    </w:p>
    <w:p w14:paraId="330CB66B" w14:textId="76F060F5" w:rsidR="00201E86" w:rsidRPr="00BE4404" w:rsidRDefault="00201E86">
      <w:pPr>
        <w:rPr>
          <w:rFonts w:ascii="Arial Narrow" w:hAnsi="Arial Narrow" w:cs="Arial"/>
          <w:b/>
          <w:sz w:val="24"/>
          <w:szCs w:val="24"/>
        </w:rPr>
      </w:pPr>
      <w:r w:rsidRPr="00BE4404">
        <w:rPr>
          <w:rFonts w:ascii="Arial Narrow" w:hAnsi="Arial Narrow" w:cs="Arial"/>
          <w:b/>
          <w:sz w:val="24"/>
          <w:szCs w:val="24"/>
        </w:rPr>
        <w:t>P</w:t>
      </w:r>
      <w:r w:rsidR="00FF1ADA" w:rsidRPr="00BE4404">
        <w:rPr>
          <w:rFonts w:ascii="Arial Narrow" w:hAnsi="Arial Narrow" w:cs="Arial"/>
          <w:b/>
          <w:sz w:val="24"/>
          <w:szCs w:val="24"/>
        </w:rPr>
        <w:t xml:space="preserve"> </w:t>
      </w:r>
      <w:r w:rsidR="00BE4404" w:rsidRPr="00BE4404">
        <w:rPr>
          <w:rFonts w:ascii="Arial Narrow" w:hAnsi="Arial Narrow" w:cs="Arial"/>
          <w:b/>
          <w:sz w:val="24"/>
          <w:szCs w:val="24"/>
        </w:rPr>
        <w:t>R E S E N T E</w:t>
      </w:r>
      <w:r w:rsidR="00E51789" w:rsidRPr="00BE4404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09BEFFBD" w14:textId="77777777" w:rsidR="00201E86" w:rsidRPr="00C71894" w:rsidRDefault="00201E86">
      <w:pPr>
        <w:rPr>
          <w:rFonts w:ascii="Arial Narrow" w:hAnsi="Arial Narrow" w:cs="Arial"/>
          <w:sz w:val="24"/>
          <w:szCs w:val="24"/>
        </w:rPr>
      </w:pPr>
    </w:p>
    <w:p w14:paraId="7F65B977" w14:textId="77777777" w:rsidR="00656561" w:rsidRPr="00C71894" w:rsidRDefault="00656561">
      <w:pPr>
        <w:rPr>
          <w:rFonts w:ascii="Arial Narrow" w:hAnsi="Arial Narrow" w:cs="Arial"/>
          <w:sz w:val="24"/>
          <w:szCs w:val="24"/>
        </w:rPr>
      </w:pPr>
    </w:p>
    <w:p w14:paraId="32985C85" w14:textId="4EA1C99A" w:rsidR="00656561" w:rsidRDefault="005C5F33" w:rsidP="00382D4C">
      <w:pPr>
        <w:spacing w:line="276" w:lineRule="auto"/>
        <w:jc w:val="right"/>
        <w:rPr>
          <w:rFonts w:ascii="Arial Narrow" w:hAnsi="Arial Narrow" w:cs="Arial"/>
          <w:sz w:val="24"/>
          <w:szCs w:val="24"/>
        </w:rPr>
      </w:pPr>
      <w:r w:rsidRPr="00C71894">
        <w:rPr>
          <w:rFonts w:ascii="Arial Narrow" w:hAnsi="Arial Narrow" w:cs="Arial"/>
          <w:sz w:val="24"/>
          <w:szCs w:val="24"/>
        </w:rPr>
        <w:tab/>
      </w:r>
      <w:r w:rsidRPr="00C71894">
        <w:rPr>
          <w:rFonts w:ascii="Arial Narrow" w:hAnsi="Arial Narrow" w:cs="Arial"/>
          <w:sz w:val="24"/>
          <w:szCs w:val="24"/>
        </w:rPr>
        <w:tab/>
      </w:r>
      <w:r w:rsidRPr="00C71894">
        <w:rPr>
          <w:rFonts w:ascii="Arial Narrow" w:hAnsi="Arial Narrow" w:cs="Arial"/>
          <w:sz w:val="24"/>
          <w:szCs w:val="24"/>
        </w:rPr>
        <w:tab/>
      </w:r>
      <w:r w:rsidRPr="00C71894">
        <w:rPr>
          <w:rFonts w:ascii="Arial Narrow" w:hAnsi="Arial Narrow" w:cs="Arial"/>
          <w:sz w:val="24"/>
          <w:szCs w:val="24"/>
        </w:rPr>
        <w:tab/>
      </w:r>
      <w:r w:rsidRPr="00C71894">
        <w:rPr>
          <w:rFonts w:ascii="Arial Narrow" w:hAnsi="Arial Narrow" w:cs="Arial"/>
          <w:sz w:val="24"/>
          <w:szCs w:val="24"/>
        </w:rPr>
        <w:tab/>
      </w:r>
      <w:r w:rsidRPr="00C71894">
        <w:rPr>
          <w:rFonts w:ascii="Arial Narrow" w:hAnsi="Arial Narrow" w:cs="Arial"/>
          <w:sz w:val="24"/>
          <w:szCs w:val="24"/>
        </w:rPr>
        <w:tab/>
      </w:r>
      <w:r w:rsidR="002E34A7" w:rsidRPr="00C71894">
        <w:rPr>
          <w:rFonts w:ascii="Arial Narrow" w:hAnsi="Arial Narrow" w:cs="Arial"/>
          <w:b/>
          <w:sz w:val="24"/>
          <w:szCs w:val="24"/>
        </w:rPr>
        <w:t>Asunto:</w:t>
      </w:r>
      <w:r w:rsidR="00BE4404">
        <w:rPr>
          <w:rFonts w:ascii="Arial Narrow" w:hAnsi="Arial Narrow" w:cs="Arial"/>
          <w:sz w:val="24"/>
          <w:szCs w:val="24"/>
        </w:rPr>
        <w:t xml:space="preserve"> Solicitud de </w:t>
      </w:r>
      <w:r w:rsidR="009A2E78">
        <w:rPr>
          <w:rFonts w:ascii="Arial Narrow" w:hAnsi="Arial Narrow" w:cs="Arial"/>
          <w:sz w:val="24"/>
          <w:szCs w:val="24"/>
        </w:rPr>
        <w:t>Transferencia de recursos</w:t>
      </w:r>
    </w:p>
    <w:p w14:paraId="02E85AC0" w14:textId="1E1E1D04" w:rsidR="00BE4404" w:rsidRPr="00C71894" w:rsidRDefault="009A2E78" w:rsidP="00382D4C">
      <w:pPr>
        <w:spacing w:line="276" w:lineRule="auto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entre rubros del</w:t>
      </w:r>
      <w:r w:rsidR="00BE4404">
        <w:rPr>
          <w:rFonts w:ascii="Arial Narrow" w:hAnsi="Arial Narrow" w:cs="Arial"/>
          <w:sz w:val="24"/>
          <w:szCs w:val="24"/>
        </w:rPr>
        <w:t xml:space="preserve"> proyecto </w:t>
      </w:r>
      <w:r>
        <w:rPr>
          <w:rFonts w:ascii="Arial Narrow" w:hAnsi="Arial Narrow" w:cs="Arial"/>
          <w:sz w:val="24"/>
          <w:szCs w:val="24"/>
        </w:rPr>
        <w:t xml:space="preserve">No. </w:t>
      </w:r>
      <w:r w:rsidRPr="009A2E78">
        <w:rPr>
          <w:rFonts w:ascii="Arial Narrow" w:hAnsi="Arial Narrow" w:cs="Arial"/>
          <w:b/>
          <w:sz w:val="24"/>
          <w:szCs w:val="24"/>
        </w:rPr>
        <w:t>XXXXXXX</w:t>
      </w:r>
      <w:r w:rsidR="00BE4404">
        <w:rPr>
          <w:rFonts w:ascii="Arial Narrow" w:hAnsi="Arial Narrow" w:cs="Arial"/>
          <w:sz w:val="24"/>
          <w:szCs w:val="24"/>
        </w:rPr>
        <w:t>.</w:t>
      </w:r>
    </w:p>
    <w:p w14:paraId="1A222D90" w14:textId="77777777" w:rsidR="005C5F33" w:rsidRPr="00C71894" w:rsidRDefault="005C5F33">
      <w:pPr>
        <w:rPr>
          <w:rFonts w:ascii="Arial Narrow" w:hAnsi="Arial Narrow" w:cs="Arial"/>
          <w:sz w:val="24"/>
          <w:szCs w:val="24"/>
        </w:rPr>
      </w:pPr>
    </w:p>
    <w:p w14:paraId="64D4A1E6" w14:textId="27192029" w:rsidR="00201E86" w:rsidRPr="00C71894" w:rsidRDefault="00E44C90" w:rsidP="002E34A7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MailEndCompose"/>
      <w:r w:rsidRPr="00C71894">
        <w:rPr>
          <w:rFonts w:ascii="Arial Narrow" w:hAnsi="Arial Narrow" w:cs="Arial"/>
          <w:sz w:val="24"/>
          <w:szCs w:val="24"/>
        </w:rPr>
        <w:t>Estimad</w:t>
      </w:r>
      <w:r w:rsidR="009A2E78">
        <w:rPr>
          <w:rFonts w:ascii="Arial Narrow" w:hAnsi="Arial Narrow" w:cs="Arial"/>
          <w:sz w:val="24"/>
          <w:szCs w:val="24"/>
        </w:rPr>
        <w:t>a Lic. Arriaga</w:t>
      </w:r>
      <w:r w:rsidR="00201E86" w:rsidRPr="00C71894">
        <w:rPr>
          <w:rFonts w:ascii="Arial Narrow" w:hAnsi="Arial Narrow" w:cs="Arial"/>
          <w:sz w:val="24"/>
          <w:szCs w:val="24"/>
        </w:rPr>
        <w:t>:</w:t>
      </w:r>
      <w:bookmarkEnd w:id="0"/>
    </w:p>
    <w:p w14:paraId="4C53EE8A" w14:textId="77777777" w:rsidR="00656561" w:rsidRPr="00C71894" w:rsidRDefault="00656561" w:rsidP="007D508F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2D727EE" w14:textId="4C63EF2F" w:rsidR="00B56C77" w:rsidRDefault="009A2E78" w:rsidP="00382D4C">
      <w:pPr>
        <w:spacing w:line="360" w:lineRule="auto"/>
        <w:jc w:val="both"/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En relación con el</w:t>
      </w:r>
      <w:r w:rsidR="00694D8F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 w:rsidR="00E5178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proyecto</w:t>
      </w:r>
      <w:r w:rsidR="00C07E3B" w:rsidRPr="00C7189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 xml:space="preserve"> No. </w:t>
      </w:r>
      <w:r w:rsid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_____</w:t>
      </w:r>
      <w:r w:rsidR="00E51789" w:rsidRPr="00C7189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 xml:space="preserve"> </w:t>
      </w:r>
      <w:r w:rsidR="00E5178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denominado</w:t>
      </w:r>
      <w:r w:rsidR="00AC5DBD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 w:rsidR="006E3619" w:rsidRPr="00C7189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“</w:t>
      </w:r>
      <w:r w:rsid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(Nombre del proyecto)</w:t>
      </w:r>
      <w:r w:rsidR="006E3619" w:rsidRPr="00C7189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”</w:t>
      </w:r>
      <w:r w:rsid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,</w:t>
      </w:r>
      <w:r w:rsidR="00BE440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 w:rsidR="00BE4404" w:rsidRPr="00BE440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aprobado en el marco de la Convocatoria </w:t>
      </w:r>
      <w:r w:rsidR="00BE4404" w:rsidRP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(Nombre completo de la convocatoria)</w:t>
      </w:r>
      <w:r w:rsidR="00BE4404" w:rsidRPr="00BE440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 y formalizado a través del Convenio de Asignación de Recursos (CAR) número </w:t>
      </w:r>
      <w:r w:rsidR="00BE4404" w:rsidRP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(Número del convenio)</w:t>
      </w:r>
      <w:r w:rsidR="00BE4404">
        <w:rPr>
          <w:rFonts w:ascii="Arial Narrow" w:hAnsi="Arial Narrow" w:cs="Helvetica"/>
          <w:b/>
          <w:color w:val="000000"/>
          <w:sz w:val="24"/>
          <w:szCs w:val="24"/>
          <w:shd w:val="clear" w:color="auto" w:fill="FFFFFF"/>
        </w:rPr>
        <w:t>,</w:t>
      </w:r>
      <w:r w:rsidR="00BE440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 w:rsidR="00B56C77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bajo</w:t>
      </w:r>
      <w:r w:rsidR="00694D8F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mi responsabilidad</w:t>
      </w:r>
      <w:r w:rsidR="00B56C77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técnica</w:t>
      </w:r>
      <w:r w:rsidR="004F5B90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y patrocinado por </w:t>
      </w:r>
      <w:r w:rsidR="00E5178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el </w:t>
      </w:r>
      <w:proofErr w:type="spellStart"/>
      <w:r w:rsidR="00E5178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CONA</w:t>
      </w:r>
      <w:r w:rsidR="000170DA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H</w:t>
      </w:r>
      <w:r w:rsidR="00E51789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CyT</w:t>
      </w:r>
      <w:proofErr w:type="spellEnd"/>
      <w:r w:rsidR="008925A6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,</w:t>
      </w:r>
      <w:r w:rsidR="00792932" w:rsidRPr="00C71894"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  <w:t>y de acuerdo con el oficio HOOOO/756-O/2023 con fecha del 19 de julio de 2023, nos permitimos solicitar la transferencia entre rubros de la ________ etapa de acuerdo con la siguiente tabla:</w:t>
      </w:r>
    </w:p>
    <w:p w14:paraId="32160AD5" w14:textId="77777777" w:rsidR="009A2E78" w:rsidRPr="00C71894" w:rsidRDefault="009A2E78" w:rsidP="00B56C77">
      <w:pPr>
        <w:jc w:val="both"/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82D4C" w14:paraId="00FCC72C" w14:textId="77777777" w:rsidTr="00382D4C">
        <w:tc>
          <w:tcPr>
            <w:tcW w:w="1765" w:type="dxa"/>
          </w:tcPr>
          <w:p w14:paraId="7FC0D39E" w14:textId="08CA8639" w:rsidR="00382D4C" w:rsidRDefault="00382D4C" w:rsidP="00B56C77">
            <w:pPr>
              <w:jc w:val="both"/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  <w:t>Etapa</w:t>
            </w:r>
          </w:p>
        </w:tc>
        <w:tc>
          <w:tcPr>
            <w:tcW w:w="1765" w:type="dxa"/>
          </w:tcPr>
          <w:p w14:paraId="23834551" w14:textId="399CFD86" w:rsidR="00382D4C" w:rsidRDefault="00382D4C" w:rsidP="00B56C77">
            <w:pPr>
              <w:jc w:val="both"/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  <w:t>No. de proyecto</w:t>
            </w:r>
          </w:p>
        </w:tc>
        <w:tc>
          <w:tcPr>
            <w:tcW w:w="1766" w:type="dxa"/>
          </w:tcPr>
          <w:p w14:paraId="7E070412" w14:textId="12F4A8CC" w:rsidR="00382D4C" w:rsidRDefault="00382D4C" w:rsidP="00B56C77">
            <w:pPr>
              <w:jc w:val="both"/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  <w:t>Del rubro</w:t>
            </w:r>
          </w:p>
        </w:tc>
        <w:tc>
          <w:tcPr>
            <w:tcW w:w="1766" w:type="dxa"/>
          </w:tcPr>
          <w:p w14:paraId="6E3429F6" w14:textId="62BE8683" w:rsidR="00382D4C" w:rsidRDefault="00382D4C" w:rsidP="00B56C77">
            <w:pPr>
              <w:jc w:val="both"/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  <w:t>Monto</w:t>
            </w:r>
          </w:p>
        </w:tc>
        <w:tc>
          <w:tcPr>
            <w:tcW w:w="1766" w:type="dxa"/>
          </w:tcPr>
          <w:p w14:paraId="623AB348" w14:textId="5DC5B9B6" w:rsidR="00382D4C" w:rsidRDefault="00382D4C" w:rsidP="00B56C77">
            <w:pPr>
              <w:jc w:val="both"/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  <w:t>Al rubro</w:t>
            </w:r>
          </w:p>
        </w:tc>
      </w:tr>
      <w:tr w:rsidR="00382D4C" w14:paraId="5F9E7464" w14:textId="77777777" w:rsidTr="00382D4C">
        <w:tc>
          <w:tcPr>
            <w:tcW w:w="1765" w:type="dxa"/>
          </w:tcPr>
          <w:p w14:paraId="7C7199AE" w14:textId="77777777" w:rsidR="00382D4C" w:rsidRDefault="00382D4C" w:rsidP="00B56C77">
            <w:pPr>
              <w:jc w:val="both"/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5" w:type="dxa"/>
          </w:tcPr>
          <w:p w14:paraId="2D2198FB" w14:textId="77777777" w:rsidR="00382D4C" w:rsidRDefault="00382D4C" w:rsidP="00B56C77">
            <w:pPr>
              <w:jc w:val="both"/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</w:tcPr>
          <w:p w14:paraId="7CF6A26E" w14:textId="77777777" w:rsidR="00382D4C" w:rsidRDefault="00382D4C" w:rsidP="00B56C77">
            <w:pPr>
              <w:jc w:val="both"/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</w:tcPr>
          <w:p w14:paraId="1CC26095" w14:textId="77777777" w:rsidR="00382D4C" w:rsidRDefault="00382D4C" w:rsidP="00B56C77">
            <w:pPr>
              <w:jc w:val="both"/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6" w:type="dxa"/>
          </w:tcPr>
          <w:p w14:paraId="67FFE91A" w14:textId="77777777" w:rsidR="00382D4C" w:rsidRDefault="00382D4C" w:rsidP="00B56C77">
            <w:pPr>
              <w:jc w:val="both"/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3483ACD" w14:textId="3504B89E" w:rsidR="00FF1ADA" w:rsidRPr="00C71894" w:rsidRDefault="00FF1ADA" w:rsidP="00B56C77">
      <w:pPr>
        <w:jc w:val="both"/>
        <w:rPr>
          <w:rFonts w:ascii="Arial Narrow" w:hAnsi="Arial Narrow" w:cs="Helvetica"/>
          <w:color w:val="000000"/>
          <w:sz w:val="24"/>
          <w:szCs w:val="24"/>
          <w:shd w:val="clear" w:color="auto" w:fill="FFFFFF"/>
        </w:rPr>
      </w:pPr>
    </w:p>
    <w:p w14:paraId="4019764A" w14:textId="4E9504DB" w:rsidR="006C2A51" w:rsidRPr="00C71894" w:rsidRDefault="00382D4C" w:rsidP="00FD256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La solicitud obedece a… (Justificación).</w:t>
      </w:r>
      <w:bookmarkStart w:id="1" w:name="_GoBack"/>
      <w:bookmarkEnd w:id="1"/>
    </w:p>
    <w:p w14:paraId="3B735B74" w14:textId="274F06A5" w:rsidR="00201E86" w:rsidRPr="00C71894" w:rsidRDefault="00382D4C" w:rsidP="00FD256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Sin otro particular</w:t>
      </w:r>
      <w:r w:rsidR="002E34A7" w:rsidRPr="00C71894">
        <w:rPr>
          <w:rFonts w:ascii="Arial Narrow" w:hAnsi="Arial Narrow" w:cs="Arial"/>
          <w:sz w:val="24"/>
          <w:szCs w:val="24"/>
        </w:rPr>
        <w:t xml:space="preserve"> agradezco la atención</w:t>
      </w:r>
      <w:r>
        <w:rPr>
          <w:rFonts w:ascii="Arial Narrow" w:hAnsi="Arial Narrow" w:cs="Arial"/>
          <w:sz w:val="24"/>
          <w:szCs w:val="24"/>
        </w:rPr>
        <w:t xml:space="preserve"> y le envío un cordial saludo.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130"/>
      </w:tblGrid>
      <w:tr w:rsidR="00FF1ADA" w:rsidRPr="00C71894" w14:paraId="757DEE97" w14:textId="77777777" w:rsidTr="006C2A51">
        <w:trPr>
          <w:trHeight w:val="1207"/>
        </w:trPr>
        <w:tc>
          <w:tcPr>
            <w:tcW w:w="4786" w:type="dxa"/>
          </w:tcPr>
          <w:p w14:paraId="14762024" w14:textId="77777777" w:rsidR="00BE4404" w:rsidRDefault="00BE4404" w:rsidP="00FF1AD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 T E N T A M E N T E</w:t>
            </w:r>
          </w:p>
          <w:p w14:paraId="60E5CD18" w14:textId="77BC78E0" w:rsidR="00FF1ADA" w:rsidRPr="00C71894" w:rsidRDefault="00FF1ADA" w:rsidP="00FF1AD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1894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  <w:r w:rsidRPr="00C71894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  <w:r w:rsidRPr="00C71894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  <w:r w:rsidRPr="00C71894">
              <w:rPr>
                <w:rFonts w:ascii="Arial Narrow" w:hAnsi="Arial Narrow" w:cs="Arial"/>
                <w:b/>
                <w:sz w:val="24"/>
                <w:szCs w:val="24"/>
              </w:rPr>
              <w:tab/>
            </w:r>
          </w:p>
          <w:p w14:paraId="431C3018" w14:textId="77777777" w:rsidR="00FF1ADA" w:rsidRPr="00C71894" w:rsidRDefault="00FF1ADA" w:rsidP="00FF1AD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1894">
              <w:rPr>
                <w:rFonts w:ascii="Arial Narrow" w:hAnsi="Arial Narrow" w:cs="Arial"/>
                <w:b/>
                <w:sz w:val="24"/>
                <w:szCs w:val="24"/>
              </w:rPr>
              <w:t>“Casa abierta al tiempo”</w:t>
            </w:r>
          </w:p>
          <w:p w14:paraId="2E28EC8E" w14:textId="77777777" w:rsidR="004315AE" w:rsidRDefault="004315AE" w:rsidP="00FF1ADA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12FF0ADD" w14:textId="5EDBB7D9" w:rsidR="006C2A51" w:rsidRPr="00C71894" w:rsidRDefault="006C2A51" w:rsidP="00FF1AD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92" w:type="dxa"/>
          </w:tcPr>
          <w:p w14:paraId="5D5087FD" w14:textId="2121AE15" w:rsidR="00FF1ADA" w:rsidRPr="00C71894" w:rsidRDefault="00FF1ADA" w:rsidP="00FD256E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F1ADA" w:rsidRPr="00C71894" w14:paraId="3A4972D3" w14:textId="77777777" w:rsidTr="006C2A51">
        <w:tc>
          <w:tcPr>
            <w:tcW w:w="4786" w:type="dxa"/>
          </w:tcPr>
          <w:p w14:paraId="6123547F" w14:textId="77777777" w:rsidR="00FF1ADA" w:rsidRPr="00C71894" w:rsidRDefault="00FF1ADA" w:rsidP="00FF1AD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92" w:type="dxa"/>
          </w:tcPr>
          <w:p w14:paraId="236D7C62" w14:textId="2EC6DD79" w:rsidR="00FF1ADA" w:rsidRPr="00C71894" w:rsidRDefault="00FF1ADA" w:rsidP="00FD256E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71894">
              <w:rPr>
                <w:rFonts w:ascii="Arial Narrow" w:hAnsi="Arial Narrow" w:cs="Arial"/>
                <w:sz w:val="24"/>
                <w:szCs w:val="24"/>
              </w:rPr>
              <w:t>Vo. Bo.</w:t>
            </w:r>
          </w:p>
        </w:tc>
      </w:tr>
      <w:tr w:rsidR="00FF1ADA" w:rsidRPr="00C71894" w14:paraId="4D1C4B79" w14:textId="77777777" w:rsidTr="006C2A51">
        <w:tc>
          <w:tcPr>
            <w:tcW w:w="4786" w:type="dxa"/>
          </w:tcPr>
          <w:p w14:paraId="7B371674" w14:textId="37EB3542" w:rsidR="00FF1ADA" w:rsidRPr="00C71894" w:rsidRDefault="008D1DC8" w:rsidP="00BE4404">
            <w:pPr>
              <w:rPr>
                <w:rFonts w:ascii="Arial Narrow" w:hAnsi="Arial Narrow" w:cs="Arial"/>
                <w:sz w:val="24"/>
                <w:szCs w:val="24"/>
              </w:rPr>
            </w:pPr>
            <w:r w:rsidRPr="00C71894">
              <w:rPr>
                <w:rFonts w:ascii="Arial Narrow" w:hAnsi="Arial Narrow" w:cs="Arial"/>
                <w:b/>
                <w:bCs/>
                <w:sz w:val="24"/>
                <w:szCs w:val="24"/>
              </w:rPr>
              <w:t>Dr</w:t>
            </w:r>
            <w:r w:rsidR="00BE4404">
              <w:rPr>
                <w:rFonts w:ascii="Arial Narrow" w:hAnsi="Arial Narrow" w:cs="Arial"/>
                <w:b/>
                <w:bCs/>
                <w:sz w:val="24"/>
                <w:szCs w:val="24"/>
              </w:rPr>
              <w:t>.</w:t>
            </w:r>
            <w:r w:rsidR="0035724C" w:rsidRPr="00C71894">
              <w:rPr>
                <w:rFonts w:ascii="Arial Narrow" w:hAnsi="Arial Narrow" w:cs="Helvetica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FF1ADA" w:rsidRPr="00C71894">
              <w:rPr>
                <w:rFonts w:ascii="Arial Narrow" w:hAnsi="Arial Narrow" w:cs="Arial"/>
                <w:sz w:val="24"/>
                <w:szCs w:val="24"/>
              </w:rPr>
              <w:t>Responsable Técnico del Proyecto</w:t>
            </w:r>
          </w:p>
        </w:tc>
        <w:tc>
          <w:tcPr>
            <w:tcW w:w="4192" w:type="dxa"/>
          </w:tcPr>
          <w:p w14:paraId="3865769C" w14:textId="47694439" w:rsidR="00FF1ADA" w:rsidRPr="00C71894" w:rsidRDefault="00FF1ADA" w:rsidP="00A11659">
            <w:pPr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C7189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Dr. </w:t>
            </w:r>
            <w:r w:rsidR="00E51789" w:rsidRPr="00C7189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Gerardo Francisco Kloss Fernández </w:t>
            </w:r>
            <w:r w:rsidR="002C59D9" w:rsidRPr="00C71894">
              <w:rPr>
                <w:rFonts w:ascii="Arial Narrow" w:hAnsi="Arial Narrow" w:cs="Arial"/>
                <w:b/>
                <w:bCs/>
                <w:sz w:val="24"/>
                <w:szCs w:val="24"/>
              </w:rPr>
              <w:t>del Castillo</w:t>
            </w:r>
          </w:p>
          <w:p w14:paraId="0B656D3C" w14:textId="27841E6F" w:rsidR="00FF1ADA" w:rsidRPr="00C71894" w:rsidRDefault="00FF1ADA" w:rsidP="00A1165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71894">
              <w:rPr>
                <w:rFonts w:ascii="Arial Narrow" w:hAnsi="Arial Narrow" w:cs="Arial"/>
                <w:sz w:val="24"/>
                <w:szCs w:val="24"/>
              </w:rPr>
              <w:t>Responsable Administrativo</w:t>
            </w:r>
          </w:p>
        </w:tc>
      </w:tr>
    </w:tbl>
    <w:p w14:paraId="15659D25" w14:textId="77777777" w:rsidR="00377FDB" w:rsidRDefault="00377FDB">
      <w:pPr>
        <w:rPr>
          <w:rFonts w:ascii="Arial Narrow" w:hAnsi="Arial Narrow" w:cs="Arial"/>
          <w:sz w:val="20"/>
          <w:szCs w:val="24"/>
        </w:rPr>
      </w:pPr>
    </w:p>
    <w:p w14:paraId="663C57BF" w14:textId="5F7C567B" w:rsidR="002E34A7" w:rsidRPr="00BE4404" w:rsidRDefault="00C71894">
      <w:pPr>
        <w:rPr>
          <w:rFonts w:ascii="Arial Narrow" w:hAnsi="Arial Narrow" w:cs="Arial"/>
          <w:sz w:val="20"/>
          <w:szCs w:val="24"/>
        </w:rPr>
      </w:pPr>
      <w:proofErr w:type="spellStart"/>
      <w:r w:rsidRPr="00070186">
        <w:rPr>
          <w:rFonts w:ascii="Arial Narrow" w:hAnsi="Arial Narrow" w:cs="Arial"/>
          <w:sz w:val="20"/>
          <w:szCs w:val="24"/>
        </w:rPr>
        <w:t>C.c.p</w:t>
      </w:r>
      <w:proofErr w:type="spellEnd"/>
      <w:r w:rsidRPr="00070186">
        <w:rPr>
          <w:rFonts w:ascii="Arial Narrow" w:hAnsi="Arial Narrow" w:cs="Arial"/>
          <w:sz w:val="20"/>
          <w:szCs w:val="24"/>
        </w:rPr>
        <w:t>.</w:t>
      </w:r>
      <w:r w:rsidRPr="00070186">
        <w:rPr>
          <w:rFonts w:ascii="Arial Narrow" w:hAnsi="Arial Narrow" w:cs="Arial"/>
          <w:b/>
          <w:sz w:val="20"/>
          <w:szCs w:val="24"/>
        </w:rPr>
        <w:t xml:space="preserve"> </w:t>
      </w:r>
      <w:r w:rsidR="006C2A51">
        <w:rPr>
          <w:rFonts w:ascii="Arial Narrow" w:hAnsi="Arial Narrow" w:cs="Arial"/>
          <w:b/>
          <w:sz w:val="20"/>
          <w:szCs w:val="24"/>
        </w:rPr>
        <w:t>Mtro. Luis Márquez Borbolla</w:t>
      </w:r>
      <w:r w:rsidRPr="00070186">
        <w:rPr>
          <w:rFonts w:ascii="Arial Narrow" w:hAnsi="Arial Narrow" w:cs="Arial"/>
          <w:b/>
          <w:sz w:val="20"/>
          <w:szCs w:val="24"/>
        </w:rPr>
        <w:t>.</w:t>
      </w:r>
      <w:r w:rsidRPr="00070186">
        <w:rPr>
          <w:rFonts w:ascii="Arial Narrow" w:hAnsi="Arial Narrow" w:cs="Arial"/>
          <w:sz w:val="20"/>
          <w:szCs w:val="24"/>
        </w:rPr>
        <w:t xml:space="preserve"> </w:t>
      </w:r>
      <w:r w:rsidR="006C2A51">
        <w:rPr>
          <w:rFonts w:ascii="Arial Narrow" w:hAnsi="Arial Narrow" w:cs="Arial"/>
          <w:sz w:val="20"/>
          <w:szCs w:val="24"/>
        </w:rPr>
        <w:t>Coordinador de</w:t>
      </w:r>
      <w:r w:rsidRPr="00070186">
        <w:rPr>
          <w:rFonts w:ascii="Arial Narrow" w:hAnsi="Arial Narrow" w:cs="Arial"/>
          <w:sz w:val="20"/>
          <w:szCs w:val="24"/>
        </w:rPr>
        <w:t xml:space="preserve"> Vinculación</w:t>
      </w:r>
      <w:r w:rsidR="006C2A51">
        <w:rPr>
          <w:rFonts w:ascii="Arial Narrow" w:hAnsi="Arial Narrow" w:cs="Arial"/>
          <w:sz w:val="20"/>
          <w:szCs w:val="24"/>
        </w:rPr>
        <w:t>.</w:t>
      </w:r>
    </w:p>
    <w:sectPr w:rsidR="002E34A7" w:rsidRPr="00BE440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0110D" w14:textId="77777777" w:rsidR="00073CA9" w:rsidRDefault="00073CA9" w:rsidP="00E51789">
      <w:r>
        <w:separator/>
      </w:r>
    </w:p>
  </w:endnote>
  <w:endnote w:type="continuationSeparator" w:id="0">
    <w:p w14:paraId="4319F2D6" w14:textId="77777777" w:rsidR="00073CA9" w:rsidRDefault="00073CA9" w:rsidP="00E5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BC51" w14:textId="5211BB40" w:rsidR="002C59D9" w:rsidRPr="00571F1E" w:rsidRDefault="002C59D9" w:rsidP="002C59D9">
    <w:pPr>
      <w:rPr>
        <w:rFonts w:ascii="Antique Olive" w:hAnsi="Antique Olive" w:cs="Arial"/>
        <w:sz w:val="12"/>
        <w:szCs w:val="12"/>
      </w:rPr>
    </w:pPr>
    <w:r w:rsidRPr="00DA25EA">
      <w:rPr>
        <w:rFonts w:ascii="Antique Olive" w:hAnsi="Antique Olive" w:cs="Arial"/>
        <w:b/>
        <w:bCs/>
        <w:color w:val="C0504D" w:themeColor="accent2"/>
        <w:sz w:val="16"/>
        <w:szCs w:val="16"/>
      </w:rPr>
      <w:t>Unidad Cuajimalpa</w:t>
    </w:r>
    <w:r w:rsidRPr="00571F1E">
      <w:rPr>
        <w:rFonts w:ascii="Antique Olive" w:hAnsi="Antique Olive" w:cs="Arial"/>
        <w:b/>
        <w:bCs/>
        <w:color w:val="000000" w:themeColor="text1"/>
        <w:sz w:val="12"/>
        <w:szCs w:val="12"/>
      </w:rPr>
      <w:br/>
    </w:r>
    <w:r w:rsidRPr="00571F1E">
      <w:rPr>
        <w:rFonts w:ascii="Antique Olive" w:hAnsi="Antique Olive" w:cs="Arial"/>
        <w:sz w:val="12"/>
        <w:szCs w:val="12"/>
      </w:rPr>
      <w:t>Avenida Vasco de Quiroga N° 4871, Torre III, 8vo piso, Esq. Carlos Graef,</w:t>
    </w:r>
    <w:r w:rsidRPr="00571F1E">
      <w:rPr>
        <w:rFonts w:ascii="Antique Olive" w:hAnsi="Antique Olive" w:cs="Arial"/>
        <w:sz w:val="12"/>
        <w:szCs w:val="12"/>
      </w:rPr>
      <w:br/>
      <w:t>Colonia</w:t>
    </w:r>
    <w:r>
      <w:rPr>
        <w:rFonts w:ascii="Antique Olive" w:hAnsi="Antique Olive" w:cs="Arial"/>
        <w:sz w:val="12"/>
        <w:szCs w:val="12"/>
      </w:rPr>
      <w:t xml:space="preserve"> Santa Fe Cuajimalpa, Alcaldía</w:t>
    </w:r>
    <w:r w:rsidRPr="00571F1E">
      <w:rPr>
        <w:rFonts w:ascii="Antique Olive" w:hAnsi="Antique Olive" w:cs="Arial"/>
        <w:sz w:val="12"/>
        <w:szCs w:val="12"/>
      </w:rPr>
      <w:t xml:space="preserve"> Cuajimalpa de Morelos. C.P. 05348, Ciudad de México</w:t>
    </w:r>
  </w:p>
  <w:p w14:paraId="1B397BF2" w14:textId="1076E7F1" w:rsidR="002C59D9" w:rsidRPr="002C59D9" w:rsidRDefault="002C59D9" w:rsidP="002C59D9">
    <w:pPr>
      <w:rPr>
        <w:sz w:val="12"/>
        <w:szCs w:val="12"/>
      </w:rPr>
    </w:pPr>
    <w:r w:rsidRPr="00571F1E">
      <w:rPr>
        <w:rFonts w:ascii="Arial Narrow Bold" w:hAnsi="Arial Narrow Bold"/>
        <w:sz w:val="12"/>
        <w:szCs w:val="12"/>
      </w:rPr>
      <w:t>www.cua.uam.mx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0579E" w14:textId="77777777" w:rsidR="00073CA9" w:rsidRDefault="00073CA9" w:rsidP="00E51789">
      <w:r>
        <w:separator/>
      </w:r>
    </w:p>
  </w:footnote>
  <w:footnote w:type="continuationSeparator" w:id="0">
    <w:p w14:paraId="0DC36BF5" w14:textId="77777777" w:rsidR="00073CA9" w:rsidRDefault="00073CA9" w:rsidP="00E5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F8C00" w14:textId="278AE6BC" w:rsidR="00E51789" w:rsidRDefault="00AF6D9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B9101E9" wp14:editId="5196A4E8">
          <wp:simplePos x="0" y="0"/>
          <wp:positionH relativeFrom="margin">
            <wp:posOffset>-978</wp:posOffset>
          </wp:positionH>
          <wp:positionV relativeFrom="paragraph">
            <wp:posOffset>3501</wp:posOffset>
          </wp:positionV>
          <wp:extent cx="2891155" cy="9359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50 años UAM-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155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7F3B"/>
    <w:multiLevelType w:val="hybridMultilevel"/>
    <w:tmpl w:val="86A4A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436EC"/>
    <w:multiLevelType w:val="hybridMultilevel"/>
    <w:tmpl w:val="89C86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E6470"/>
    <w:multiLevelType w:val="hybridMultilevel"/>
    <w:tmpl w:val="B1EAE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6"/>
    <w:rsid w:val="0000217B"/>
    <w:rsid w:val="000170DA"/>
    <w:rsid w:val="00026DD4"/>
    <w:rsid w:val="000311B6"/>
    <w:rsid w:val="00070186"/>
    <w:rsid w:val="00073CA9"/>
    <w:rsid w:val="00083B1C"/>
    <w:rsid w:val="000C019E"/>
    <w:rsid w:val="000D27E1"/>
    <w:rsid w:val="001367D2"/>
    <w:rsid w:val="00157677"/>
    <w:rsid w:val="001629D7"/>
    <w:rsid w:val="00163030"/>
    <w:rsid w:val="00180C53"/>
    <w:rsid w:val="00190603"/>
    <w:rsid w:val="00197153"/>
    <w:rsid w:val="001B5DE6"/>
    <w:rsid w:val="001B6F61"/>
    <w:rsid w:val="001C3EBD"/>
    <w:rsid w:val="001D6BD5"/>
    <w:rsid w:val="00201E86"/>
    <w:rsid w:val="00210F52"/>
    <w:rsid w:val="0023057F"/>
    <w:rsid w:val="00231EF9"/>
    <w:rsid w:val="00242065"/>
    <w:rsid w:val="00266665"/>
    <w:rsid w:val="00285E92"/>
    <w:rsid w:val="002C59D9"/>
    <w:rsid w:val="002E34A7"/>
    <w:rsid w:val="002E7E54"/>
    <w:rsid w:val="002F3EF1"/>
    <w:rsid w:val="00321F19"/>
    <w:rsid w:val="0035724C"/>
    <w:rsid w:val="003602C8"/>
    <w:rsid w:val="00377FDB"/>
    <w:rsid w:val="003821E8"/>
    <w:rsid w:val="00382D4C"/>
    <w:rsid w:val="00384A97"/>
    <w:rsid w:val="003B4EC7"/>
    <w:rsid w:val="003E34D1"/>
    <w:rsid w:val="004315AE"/>
    <w:rsid w:val="00432F5A"/>
    <w:rsid w:val="00436E38"/>
    <w:rsid w:val="0045117A"/>
    <w:rsid w:val="00457EE3"/>
    <w:rsid w:val="004665FD"/>
    <w:rsid w:val="004669BA"/>
    <w:rsid w:val="004735C5"/>
    <w:rsid w:val="004837C5"/>
    <w:rsid w:val="004965F1"/>
    <w:rsid w:val="004C771F"/>
    <w:rsid w:val="004D0AC9"/>
    <w:rsid w:val="004F5B90"/>
    <w:rsid w:val="004F603A"/>
    <w:rsid w:val="00553A41"/>
    <w:rsid w:val="00584F9B"/>
    <w:rsid w:val="005C14DE"/>
    <w:rsid w:val="005C5F33"/>
    <w:rsid w:val="005E4B58"/>
    <w:rsid w:val="006337FE"/>
    <w:rsid w:val="006343F7"/>
    <w:rsid w:val="006473CC"/>
    <w:rsid w:val="00656561"/>
    <w:rsid w:val="00694D8F"/>
    <w:rsid w:val="006C2A51"/>
    <w:rsid w:val="006D06BD"/>
    <w:rsid w:val="006D2AF6"/>
    <w:rsid w:val="006E3619"/>
    <w:rsid w:val="006F4031"/>
    <w:rsid w:val="00721EA2"/>
    <w:rsid w:val="00761EDF"/>
    <w:rsid w:val="007803C9"/>
    <w:rsid w:val="00792932"/>
    <w:rsid w:val="00796230"/>
    <w:rsid w:val="007B11A9"/>
    <w:rsid w:val="007B2DFC"/>
    <w:rsid w:val="007D508F"/>
    <w:rsid w:val="007E091D"/>
    <w:rsid w:val="00846D88"/>
    <w:rsid w:val="00852606"/>
    <w:rsid w:val="008925A6"/>
    <w:rsid w:val="008A7419"/>
    <w:rsid w:val="008B0E2D"/>
    <w:rsid w:val="008D1DC8"/>
    <w:rsid w:val="00912BAF"/>
    <w:rsid w:val="00920A01"/>
    <w:rsid w:val="009459CA"/>
    <w:rsid w:val="0094675C"/>
    <w:rsid w:val="009628E1"/>
    <w:rsid w:val="0097780D"/>
    <w:rsid w:val="00982CF5"/>
    <w:rsid w:val="00991F52"/>
    <w:rsid w:val="009A2E78"/>
    <w:rsid w:val="009A561C"/>
    <w:rsid w:val="009C6AAD"/>
    <w:rsid w:val="009E5AB1"/>
    <w:rsid w:val="00A010C7"/>
    <w:rsid w:val="00A01B21"/>
    <w:rsid w:val="00A03DF5"/>
    <w:rsid w:val="00A11659"/>
    <w:rsid w:val="00A14257"/>
    <w:rsid w:val="00A31CF8"/>
    <w:rsid w:val="00A335FF"/>
    <w:rsid w:val="00A464CE"/>
    <w:rsid w:val="00A516E7"/>
    <w:rsid w:val="00A76C46"/>
    <w:rsid w:val="00A77B31"/>
    <w:rsid w:val="00A85A69"/>
    <w:rsid w:val="00AB25D0"/>
    <w:rsid w:val="00AB3AF4"/>
    <w:rsid w:val="00AC5DBD"/>
    <w:rsid w:val="00AC63F8"/>
    <w:rsid w:val="00AD11E4"/>
    <w:rsid w:val="00AD7956"/>
    <w:rsid w:val="00AE7D59"/>
    <w:rsid w:val="00AF6D92"/>
    <w:rsid w:val="00B22CC9"/>
    <w:rsid w:val="00B56C77"/>
    <w:rsid w:val="00B70C47"/>
    <w:rsid w:val="00B90B64"/>
    <w:rsid w:val="00BB07A9"/>
    <w:rsid w:val="00BB3118"/>
    <w:rsid w:val="00BC3178"/>
    <w:rsid w:val="00BE12CA"/>
    <w:rsid w:val="00BE4404"/>
    <w:rsid w:val="00C00B16"/>
    <w:rsid w:val="00C02392"/>
    <w:rsid w:val="00C042A3"/>
    <w:rsid w:val="00C07E3B"/>
    <w:rsid w:val="00C14187"/>
    <w:rsid w:val="00C71894"/>
    <w:rsid w:val="00C77DCA"/>
    <w:rsid w:val="00C83732"/>
    <w:rsid w:val="00CA38D2"/>
    <w:rsid w:val="00CB4DCE"/>
    <w:rsid w:val="00CD464C"/>
    <w:rsid w:val="00CE54D9"/>
    <w:rsid w:val="00D532E5"/>
    <w:rsid w:val="00DB3AF7"/>
    <w:rsid w:val="00DD5F3E"/>
    <w:rsid w:val="00E00AF9"/>
    <w:rsid w:val="00E44C90"/>
    <w:rsid w:val="00E51789"/>
    <w:rsid w:val="00E82F46"/>
    <w:rsid w:val="00E971F3"/>
    <w:rsid w:val="00EA1267"/>
    <w:rsid w:val="00EB76D8"/>
    <w:rsid w:val="00EE76A4"/>
    <w:rsid w:val="00EE788F"/>
    <w:rsid w:val="00F02052"/>
    <w:rsid w:val="00F261C6"/>
    <w:rsid w:val="00F36DA6"/>
    <w:rsid w:val="00F4338C"/>
    <w:rsid w:val="00F673B2"/>
    <w:rsid w:val="00F74F93"/>
    <w:rsid w:val="00F77178"/>
    <w:rsid w:val="00F95BB9"/>
    <w:rsid w:val="00F97ACF"/>
    <w:rsid w:val="00FA20F4"/>
    <w:rsid w:val="00FC5A98"/>
    <w:rsid w:val="00FD1164"/>
    <w:rsid w:val="00FD256E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31490"/>
  <w15:docId w15:val="{00AAEF94-1BE1-47DA-86A0-06C66C0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E86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E86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34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4D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unhideWhenUsed/>
    <w:rsid w:val="00FF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517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178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517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78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CPyV-A01</cp:lastModifiedBy>
  <cp:revision>23</cp:revision>
  <cp:lastPrinted>2019-05-24T15:24:00Z</cp:lastPrinted>
  <dcterms:created xsi:type="dcterms:W3CDTF">2023-05-16T18:35:00Z</dcterms:created>
  <dcterms:modified xsi:type="dcterms:W3CDTF">2024-05-03T22:50:00Z</dcterms:modified>
</cp:coreProperties>
</file>